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14" w:rsidRDefault="00195114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195114" w:rsidRDefault="00195114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195114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5114" w:rsidRDefault="00195114">
            <w:pPr>
              <w:jc w:val="center"/>
              <w:rPr>
                <w:sz w:val="6"/>
                <w:szCs w:val="6"/>
              </w:rPr>
            </w:pPr>
          </w:p>
        </w:tc>
      </w:tr>
    </w:tbl>
    <w:p w:rsidR="00195114" w:rsidRDefault="00195114">
      <w:pPr>
        <w:jc w:val="center"/>
        <w:rPr>
          <w:rFonts w:ascii="Tahoma" w:hAnsi="Tahoma" w:cs="Tahoma"/>
          <w:sz w:val="4"/>
          <w:szCs w:val="4"/>
        </w:rPr>
      </w:pPr>
    </w:p>
    <w:p w:rsidR="00195114" w:rsidRDefault="00195114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</w:t>
      </w:r>
      <w:r w:rsidR="00DA5829">
        <w:rPr>
          <w:sz w:val="20"/>
          <w:szCs w:val="20"/>
        </w:rPr>
        <w:t>-Рязанский</w:t>
      </w:r>
      <w:r>
        <w:rPr>
          <w:sz w:val="20"/>
          <w:szCs w:val="20"/>
        </w:rPr>
        <w:t>, ул.Ленина, д.48   тел.(49135)3-36-78</w:t>
      </w:r>
    </w:p>
    <w:p w:rsidR="00195114" w:rsidRDefault="00195114">
      <w:pPr>
        <w:jc w:val="center"/>
      </w:pPr>
    </w:p>
    <w:p w:rsidR="00195114" w:rsidRDefault="00195114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195114" w:rsidRDefault="00195114"/>
    <w:p w:rsidR="00195114" w:rsidRDefault="00195114">
      <w:pPr>
        <w:jc w:val="center"/>
      </w:pPr>
      <w:r>
        <w:t xml:space="preserve">от </w:t>
      </w:r>
      <w:r w:rsidR="007149C5">
        <w:t>2</w:t>
      </w:r>
      <w:r w:rsidR="00066B29">
        <w:t>8</w:t>
      </w:r>
      <w:r w:rsidR="00B852C9">
        <w:t>.0</w:t>
      </w:r>
      <w:r w:rsidR="00066B29">
        <w:t>2</w:t>
      </w:r>
      <w:r w:rsidR="00B852C9">
        <w:t>.</w:t>
      </w:r>
      <w:r w:rsidR="007149C5">
        <w:t>202</w:t>
      </w:r>
      <w:r w:rsidR="00066B29">
        <w:t>5</w:t>
      </w:r>
      <w:r w:rsidR="007D29A0">
        <w:t xml:space="preserve"> г.</w:t>
      </w:r>
      <w:r w:rsidR="007D29A0">
        <w:tab/>
      </w:r>
      <w:r w:rsidR="007D29A0">
        <w:tab/>
      </w:r>
      <w:r w:rsidR="007D29A0">
        <w:tab/>
        <w:t>№</w:t>
      </w:r>
      <w:r w:rsidR="00066B29">
        <w:t xml:space="preserve"> </w:t>
      </w:r>
      <w:r w:rsidR="00DA5829">
        <w:t>1</w:t>
      </w:r>
      <w:r w:rsidR="00066B29">
        <w:t>45</w:t>
      </w:r>
      <w:r w:rsidR="007D29A0">
        <w:t>/</w:t>
      </w:r>
      <w:r w:rsidR="00066B29">
        <w:t>597</w:t>
      </w:r>
    </w:p>
    <w:p w:rsidR="00195114" w:rsidRDefault="00195114">
      <w:pPr>
        <w:jc w:val="both"/>
      </w:pPr>
    </w:p>
    <w:p w:rsidR="001314BC" w:rsidRDefault="00195114">
      <w:pPr>
        <w:pStyle w:val="20"/>
        <w:rPr>
          <w:sz w:val="26"/>
        </w:rPr>
      </w:pPr>
      <w:r>
        <w:rPr>
          <w:sz w:val="26"/>
        </w:rPr>
        <w:t xml:space="preserve">Об </w:t>
      </w:r>
      <w:r w:rsidR="00230AF8">
        <w:rPr>
          <w:sz w:val="26"/>
        </w:rPr>
        <w:t>изменении фамили</w:t>
      </w:r>
      <w:r w:rsidR="00E50BBA">
        <w:rPr>
          <w:sz w:val="26"/>
        </w:rPr>
        <w:t>и</w:t>
      </w:r>
      <w:r w:rsidR="00230AF8">
        <w:rPr>
          <w:sz w:val="26"/>
        </w:rPr>
        <w:t xml:space="preserve"> член</w:t>
      </w:r>
      <w:r w:rsidR="00066B29">
        <w:rPr>
          <w:sz w:val="26"/>
        </w:rPr>
        <w:t>а</w:t>
      </w:r>
      <w:r w:rsidR="00230AF8">
        <w:rPr>
          <w:sz w:val="26"/>
        </w:rPr>
        <w:t xml:space="preserve"> участков</w:t>
      </w:r>
      <w:r w:rsidR="00066B29">
        <w:rPr>
          <w:sz w:val="26"/>
        </w:rPr>
        <w:t>ой</w:t>
      </w:r>
      <w:r w:rsidR="00230AF8">
        <w:rPr>
          <w:sz w:val="26"/>
        </w:rPr>
        <w:t xml:space="preserve"> избирательн</w:t>
      </w:r>
      <w:r w:rsidR="00066B29">
        <w:rPr>
          <w:sz w:val="26"/>
        </w:rPr>
        <w:t>ой</w:t>
      </w:r>
      <w:r w:rsidR="00D36DE5">
        <w:rPr>
          <w:sz w:val="26"/>
        </w:rPr>
        <w:t xml:space="preserve"> комисси</w:t>
      </w:r>
      <w:r w:rsidR="00066B29">
        <w:rPr>
          <w:sz w:val="26"/>
        </w:rPr>
        <w:t>и</w:t>
      </w:r>
    </w:p>
    <w:p w:rsidR="005B5212" w:rsidRDefault="00066B29">
      <w:pPr>
        <w:pStyle w:val="20"/>
        <w:rPr>
          <w:sz w:val="26"/>
        </w:rPr>
      </w:pPr>
      <w:r>
        <w:rPr>
          <w:sz w:val="26"/>
        </w:rPr>
        <w:t>избирательного</w:t>
      </w:r>
      <w:r w:rsidR="00D36DE5">
        <w:rPr>
          <w:sz w:val="26"/>
        </w:rPr>
        <w:t xml:space="preserve"> участк</w:t>
      </w:r>
      <w:r>
        <w:rPr>
          <w:sz w:val="26"/>
        </w:rPr>
        <w:t>а</w:t>
      </w:r>
      <w:r w:rsidR="00D36DE5">
        <w:rPr>
          <w:sz w:val="26"/>
        </w:rPr>
        <w:t xml:space="preserve"> №</w:t>
      </w:r>
      <w:r>
        <w:rPr>
          <w:sz w:val="26"/>
        </w:rPr>
        <w:t xml:space="preserve"> </w:t>
      </w:r>
      <w:r w:rsidR="00D36DE5">
        <w:rPr>
          <w:sz w:val="26"/>
        </w:rPr>
        <w:t>6</w:t>
      </w:r>
      <w:r>
        <w:rPr>
          <w:sz w:val="26"/>
        </w:rPr>
        <w:t>73</w:t>
      </w:r>
      <w:r w:rsidR="005B5212">
        <w:rPr>
          <w:sz w:val="26"/>
        </w:rPr>
        <w:t xml:space="preserve"> с правом решающего голоса </w:t>
      </w:r>
    </w:p>
    <w:p w:rsidR="00195114" w:rsidRDefault="00066B29">
      <w:pPr>
        <w:pStyle w:val="20"/>
        <w:rPr>
          <w:sz w:val="26"/>
        </w:rPr>
      </w:pPr>
      <w:r>
        <w:rPr>
          <w:sz w:val="26"/>
        </w:rPr>
        <w:t>Балабановой Марии Павловны</w:t>
      </w:r>
    </w:p>
    <w:p w:rsidR="00195114" w:rsidRDefault="00195114">
      <w:pPr>
        <w:ind w:firstLine="708"/>
        <w:jc w:val="both"/>
      </w:pPr>
    </w:p>
    <w:p w:rsidR="00195114" w:rsidRDefault="00195114">
      <w:pPr>
        <w:ind w:firstLine="708"/>
        <w:jc w:val="both"/>
      </w:pPr>
    </w:p>
    <w:p w:rsidR="00742D7D" w:rsidRDefault="00230AF8" w:rsidP="005B5212">
      <w:pPr>
        <w:pStyle w:val="a7"/>
        <w:widowControl w:val="0"/>
        <w:autoSpaceDE w:val="0"/>
        <w:autoSpaceDN w:val="0"/>
        <w:adjustRightInd w:val="0"/>
      </w:pPr>
      <w:r>
        <w:t>В</w:t>
      </w:r>
      <w:r w:rsidR="00195114">
        <w:t xml:space="preserve"> </w:t>
      </w:r>
      <w:r>
        <w:t xml:space="preserve">связи с </w:t>
      </w:r>
      <w:r w:rsidR="005B5212">
        <w:t>вступлением в брак члена участковой избирательной комиссии избирательного участка №</w:t>
      </w:r>
      <w:r w:rsidR="00066B29">
        <w:t xml:space="preserve"> 673</w:t>
      </w:r>
      <w:r w:rsidR="00D46B9A">
        <w:t xml:space="preserve"> </w:t>
      </w:r>
      <w:r w:rsidR="00066B29">
        <w:t>Балабановой Марии Павловны</w:t>
      </w:r>
      <w:r w:rsidR="005B5212">
        <w:t xml:space="preserve"> и изменением её</w:t>
      </w:r>
      <w:r>
        <w:t xml:space="preserve"> фамилии</w:t>
      </w:r>
      <w:r w:rsidR="005B5212">
        <w:t xml:space="preserve"> на </w:t>
      </w:r>
      <w:r w:rsidR="00066B29">
        <w:t>Сафонкину</w:t>
      </w:r>
      <w:r>
        <w:t>,</w:t>
      </w:r>
      <w:r w:rsidRPr="00230AF8">
        <w:t xml:space="preserve"> </w:t>
      </w:r>
      <w:r w:rsidR="005B5212">
        <w:t xml:space="preserve">территориальная избирательная комиссия Спасского района </w:t>
      </w:r>
      <w:r w:rsidR="00066B29">
        <w:t xml:space="preserve">Рязанской области </w:t>
      </w:r>
      <w:r w:rsidR="005B5212">
        <w:t>решила</w:t>
      </w:r>
      <w:r w:rsidR="00646603">
        <w:t>:</w:t>
      </w:r>
    </w:p>
    <w:p w:rsidR="005B5212" w:rsidRPr="00E71ECF" w:rsidRDefault="00E71ECF" w:rsidP="00E71ECF">
      <w:pPr>
        <w:ind w:firstLine="709"/>
        <w:jc w:val="both"/>
        <w:rPr>
          <w:rFonts w:eastAsia="Liberation Serif"/>
        </w:rPr>
      </w:pPr>
      <w:r>
        <w:rPr>
          <w:bCs/>
        </w:rPr>
        <w:t xml:space="preserve">1. </w:t>
      </w:r>
      <w:r w:rsidR="005B5212" w:rsidRPr="00E71ECF">
        <w:rPr>
          <w:bCs/>
        </w:rPr>
        <w:t>Внести изменение в решение территориальной избиратель</w:t>
      </w:r>
      <w:r w:rsidR="00D46B9A" w:rsidRPr="00E71ECF">
        <w:rPr>
          <w:bCs/>
        </w:rPr>
        <w:t>ной комиссии Спасского района №</w:t>
      </w:r>
      <w:r w:rsidR="00066B29" w:rsidRPr="00E71ECF">
        <w:rPr>
          <w:bCs/>
        </w:rPr>
        <w:t xml:space="preserve"> </w:t>
      </w:r>
      <w:r w:rsidR="00771216">
        <w:rPr>
          <w:bCs/>
        </w:rPr>
        <w:t>70/222</w:t>
      </w:r>
      <w:r w:rsidR="005B5212" w:rsidRPr="00E71ECF">
        <w:rPr>
          <w:bCs/>
        </w:rPr>
        <w:t xml:space="preserve"> от </w:t>
      </w:r>
      <w:r w:rsidR="00D46B9A" w:rsidRPr="00E71ECF">
        <w:rPr>
          <w:bCs/>
        </w:rPr>
        <w:t>30</w:t>
      </w:r>
      <w:r w:rsidR="005B5212" w:rsidRPr="00E71ECF">
        <w:rPr>
          <w:bCs/>
        </w:rPr>
        <w:t>.0</w:t>
      </w:r>
      <w:r w:rsidR="00D46B9A" w:rsidRPr="00E71ECF">
        <w:rPr>
          <w:bCs/>
        </w:rPr>
        <w:t>5.20</w:t>
      </w:r>
      <w:r w:rsidR="00771216">
        <w:rPr>
          <w:bCs/>
        </w:rPr>
        <w:t>23</w:t>
      </w:r>
      <w:r w:rsidR="005B5212" w:rsidRPr="00E71ECF">
        <w:rPr>
          <w:bCs/>
        </w:rPr>
        <w:t xml:space="preserve"> года «</w:t>
      </w:r>
      <w:r w:rsidR="005B5212" w:rsidRPr="00E71ECF">
        <w:rPr>
          <w:rFonts w:eastAsia="Calibri"/>
        </w:rPr>
        <w:t>О</w:t>
      </w:r>
      <w:r w:rsidR="005B5212" w:rsidRPr="00E71ECF">
        <w:rPr>
          <w:rFonts w:eastAsia="Liberation Serif"/>
        </w:rPr>
        <w:t xml:space="preserve"> </w:t>
      </w:r>
      <w:r w:rsidR="00D46B9A" w:rsidRPr="00E71ECF">
        <w:rPr>
          <w:rFonts w:eastAsia="Calibri"/>
        </w:rPr>
        <w:t>формировании</w:t>
      </w:r>
      <w:r w:rsidR="005B5212" w:rsidRPr="00E71ECF">
        <w:rPr>
          <w:rFonts w:eastAsia="Liberation Serif"/>
        </w:rPr>
        <w:t xml:space="preserve"> </w:t>
      </w:r>
      <w:r w:rsidR="005B5212" w:rsidRPr="00E71ECF">
        <w:rPr>
          <w:rFonts w:eastAsia="Calibri"/>
        </w:rPr>
        <w:t>участковых</w:t>
      </w:r>
      <w:r w:rsidR="005B5212" w:rsidRPr="00E71ECF">
        <w:rPr>
          <w:rFonts w:eastAsia="Liberation Serif"/>
        </w:rPr>
        <w:t xml:space="preserve"> </w:t>
      </w:r>
      <w:r w:rsidR="005B5212" w:rsidRPr="00E71ECF">
        <w:rPr>
          <w:rFonts w:eastAsia="Calibri"/>
        </w:rPr>
        <w:t>избирательных</w:t>
      </w:r>
      <w:r w:rsidR="005B5212" w:rsidRPr="00E71ECF">
        <w:rPr>
          <w:rFonts w:eastAsia="Liberation Serif"/>
        </w:rPr>
        <w:t xml:space="preserve"> </w:t>
      </w:r>
      <w:r w:rsidR="005B5212" w:rsidRPr="00E71ECF">
        <w:rPr>
          <w:rFonts w:eastAsia="Calibri"/>
        </w:rPr>
        <w:t>комиссий избирательных участков</w:t>
      </w:r>
      <w:r w:rsidR="005B5212" w:rsidRPr="00E71ECF">
        <w:rPr>
          <w:rFonts w:eastAsia="Liberation Serif"/>
        </w:rPr>
        <w:t xml:space="preserve"> </w:t>
      </w:r>
      <w:r w:rsidR="00771216">
        <w:rPr>
          <w:rFonts w:eastAsia="Calibri"/>
        </w:rPr>
        <w:t>№№ 635-637, 639-651, 653-657, 659-682</w:t>
      </w:r>
      <w:r w:rsidR="005B5212" w:rsidRPr="00E71ECF">
        <w:rPr>
          <w:rFonts w:eastAsia="Liberation Serif"/>
        </w:rPr>
        <w:t>»</w:t>
      </w:r>
      <w:r w:rsidR="00066B29" w:rsidRPr="00E71ECF">
        <w:rPr>
          <w:rFonts w:eastAsia="Liberation Serif"/>
        </w:rPr>
        <w:t>,</w:t>
      </w:r>
      <w:r w:rsidR="005B5212" w:rsidRPr="00E71ECF">
        <w:rPr>
          <w:rFonts w:eastAsia="Liberation Serif"/>
        </w:rPr>
        <w:t xml:space="preserve"> заменив фамилию </w:t>
      </w:r>
      <w:r w:rsidR="00066B29" w:rsidRPr="00E71ECF">
        <w:rPr>
          <w:rFonts w:eastAsia="Liberation Serif"/>
        </w:rPr>
        <w:t>Балабанова</w:t>
      </w:r>
      <w:r w:rsidR="005B5212" w:rsidRPr="00E71ECF">
        <w:rPr>
          <w:rFonts w:eastAsia="Liberation Serif"/>
        </w:rPr>
        <w:t xml:space="preserve"> на фами</w:t>
      </w:r>
      <w:r w:rsidR="00D46B9A" w:rsidRPr="00E71ECF">
        <w:rPr>
          <w:rFonts w:eastAsia="Liberation Serif"/>
        </w:rPr>
        <w:t xml:space="preserve">лию </w:t>
      </w:r>
      <w:r w:rsidR="00066B29" w:rsidRPr="00E71ECF">
        <w:rPr>
          <w:rFonts w:eastAsia="Liberation Serif"/>
        </w:rPr>
        <w:t>Сафонкина</w:t>
      </w:r>
      <w:r w:rsidR="005B5212" w:rsidRPr="00E71ECF">
        <w:rPr>
          <w:rFonts w:eastAsia="Liberation Serif"/>
        </w:rPr>
        <w:t>.</w:t>
      </w:r>
    </w:p>
    <w:p w:rsidR="005F48F7" w:rsidRPr="00E71ECF" w:rsidRDefault="00E71ECF" w:rsidP="00E71ECF">
      <w:pPr>
        <w:ind w:firstLine="709"/>
        <w:jc w:val="both"/>
        <w:rPr>
          <w:rFonts w:eastAsia="Liberation Serif"/>
        </w:rPr>
      </w:pPr>
      <w:r>
        <w:rPr>
          <w:rFonts w:eastAsia="Liberation Serif"/>
        </w:rPr>
        <w:t xml:space="preserve">2. </w:t>
      </w:r>
      <w:r w:rsidR="005F48F7" w:rsidRPr="00E71ECF">
        <w:rPr>
          <w:rFonts w:eastAsia="Liberation Serif"/>
        </w:rPr>
        <w:t xml:space="preserve">Выдать </w:t>
      </w:r>
      <w:r w:rsidR="00066B29" w:rsidRPr="00E71ECF">
        <w:rPr>
          <w:rFonts w:eastAsia="Liberation Serif"/>
        </w:rPr>
        <w:t>Сафонкиной Марии Павловне</w:t>
      </w:r>
      <w:r w:rsidR="005F48F7" w:rsidRPr="00E71ECF">
        <w:rPr>
          <w:rFonts w:eastAsia="Liberation Serif"/>
        </w:rPr>
        <w:t xml:space="preserve"> удостоверение члена участковой комиссии с правом решающего голоса</w:t>
      </w:r>
      <w:r w:rsidR="00066B29" w:rsidRPr="00E71ECF">
        <w:rPr>
          <w:rFonts w:eastAsia="Liberation Serif"/>
        </w:rPr>
        <w:t>.</w:t>
      </w:r>
    </w:p>
    <w:p w:rsidR="001314BC" w:rsidRPr="001314BC" w:rsidRDefault="00E71ECF" w:rsidP="00E71ECF">
      <w:pPr>
        <w:ind w:firstLine="709"/>
        <w:jc w:val="both"/>
        <w:rPr>
          <w:bCs/>
        </w:rPr>
      </w:pPr>
      <w:r>
        <w:t xml:space="preserve">3. </w:t>
      </w:r>
      <w:r w:rsidR="00646603">
        <w:t xml:space="preserve">Направить </w:t>
      </w:r>
      <w:r w:rsidR="005F48F7">
        <w:t>настоящее</w:t>
      </w:r>
      <w:r w:rsidR="00646603">
        <w:t xml:space="preserve"> решение в</w:t>
      </w:r>
      <w:r w:rsidR="005F48F7">
        <w:t xml:space="preserve"> участковую избирательную комиссию избирательного участка №</w:t>
      </w:r>
      <w:r w:rsidR="00066B29">
        <w:t xml:space="preserve"> </w:t>
      </w:r>
      <w:r w:rsidR="005F48F7">
        <w:t>6</w:t>
      </w:r>
      <w:r w:rsidR="00066B29">
        <w:t>73</w:t>
      </w:r>
      <w:r w:rsidR="00646603">
        <w:t>.</w:t>
      </w:r>
    </w:p>
    <w:p w:rsidR="00E71ECF" w:rsidRPr="009D7A5A" w:rsidRDefault="00E71ECF" w:rsidP="00E71ECF">
      <w:pPr>
        <w:ind w:firstLine="709"/>
        <w:jc w:val="both"/>
      </w:pPr>
      <w:r>
        <w:t xml:space="preserve">4. </w:t>
      </w:r>
      <w:r w:rsidRPr="009D7A5A"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F7FE9" w:rsidRPr="001314BC" w:rsidRDefault="002F7FE9" w:rsidP="001314BC">
      <w:pPr>
        <w:pStyle w:val="a7"/>
        <w:widowControl w:val="0"/>
        <w:autoSpaceDE w:val="0"/>
        <w:autoSpaceDN w:val="0"/>
        <w:adjustRightInd w:val="0"/>
        <w:ind w:left="720" w:firstLine="0"/>
      </w:pPr>
    </w:p>
    <w:p w:rsidR="00195114" w:rsidRDefault="00195114"/>
    <w:p w:rsidR="00195114" w:rsidRDefault="00195114">
      <w:pPr>
        <w:pStyle w:val="4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1ECF">
        <w:rPr>
          <w:sz w:val="26"/>
          <w:szCs w:val="26"/>
        </w:rPr>
        <w:t>Н.И. Богомолова</w:t>
      </w:r>
    </w:p>
    <w:p w:rsidR="00195114" w:rsidRDefault="00195114">
      <w:pPr>
        <w:jc w:val="both"/>
        <w:rPr>
          <w:b/>
          <w:bCs/>
        </w:rPr>
      </w:pPr>
    </w:p>
    <w:p w:rsidR="00195114" w:rsidRDefault="00195114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DE5">
        <w:t>Н.А. Куприянова</w:t>
      </w:r>
    </w:p>
    <w:sectPr w:rsidR="00195114" w:rsidSect="00217C77">
      <w:footerReference w:type="default" r:id="rId7"/>
      <w:pgSz w:w="11907" w:h="16840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E2" w:rsidRDefault="007662E2">
      <w:r>
        <w:separator/>
      </w:r>
    </w:p>
  </w:endnote>
  <w:endnote w:type="continuationSeparator" w:id="1">
    <w:p w:rsidR="007662E2" w:rsidRDefault="0076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14" w:rsidRDefault="001951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E2" w:rsidRDefault="007662E2">
      <w:r>
        <w:separator/>
      </w:r>
    </w:p>
  </w:footnote>
  <w:footnote w:type="continuationSeparator" w:id="1">
    <w:p w:rsidR="007662E2" w:rsidRDefault="00766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54C6BD1"/>
    <w:multiLevelType w:val="hybridMultilevel"/>
    <w:tmpl w:val="C4D0E200"/>
    <w:lvl w:ilvl="0" w:tplc="BBE60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2914"/>
    <w:multiLevelType w:val="singleLevel"/>
    <w:tmpl w:val="330824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85F04F0"/>
    <w:multiLevelType w:val="hybridMultilevel"/>
    <w:tmpl w:val="25FEFD78"/>
    <w:lvl w:ilvl="0" w:tplc="E2A460B0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212E1"/>
    <w:multiLevelType w:val="hybridMultilevel"/>
    <w:tmpl w:val="76C87BD2"/>
    <w:lvl w:ilvl="0" w:tplc="A2947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2C9"/>
    <w:rsid w:val="00007308"/>
    <w:rsid w:val="00016EFE"/>
    <w:rsid w:val="00066B29"/>
    <w:rsid w:val="000B6E76"/>
    <w:rsid w:val="001314BC"/>
    <w:rsid w:val="00144A3E"/>
    <w:rsid w:val="00195114"/>
    <w:rsid w:val="00217C77"/>
    <w:rsid w:val="00230AF8"/>
    <w:rsid w:val="00247854"/>
    <w:rsid w:val="00283E27"/>
    <w:rsid w:val="002F7FE9"/>
    <w:rsid w:val="00302267"/>
    <w:rsid w:val="00384F06"/>
    <w:rsid w:val="00385C51"/>
    <w:rsid w:val="003C3E88"/>
    <w:rsid w:val="005021DA"/>
    <w:rsid w:val="00517F9B"/>
    <w:rsid w:val="00525829"/>
    <w:rsid w:val="005B5212"/>
    <w:rsid w:val="005B7A77"/>
    <w:rsid w:val="005F48F7"/>
    <w:rsid w:val="00646603"/>
    <w:rsid w:val="0069732F"/>
    <w:rsid w:val="007149C5"/>
    <w:rsid w:val="00742D7D"/>
    <w:rsid w:val="007662E2"/>
    <w:rsid w:val="00771216"/>
    <w:rsid w:val="007D29A0"/>
    <w:rsid w:val="00850CB9"/>
    <w:rsid w:val="00882934"/>
    <w:rsid w:val="008A3CF1"/>
    <w:rsid w:val="009073DE"/>
    <w:rsid w:val="00923277"/>
    <w:rsid w:val="00A07633"/>
    <w:rsid w:val="00A26CAC"/>
    <w:rsid w:val="00A30D51"/>
    <w:rsid w:val="00A35735"/>
    <w:rsid w:val="00A60E64"/>
    <w:rsid w:val="00B33125"/>
    <w:rsid w:val="00B51237"/>
    <w:rsid w:val="00B7438A"/>
    <w:rsid w:val="00B852C9"/>
    <w:rsid w:val="00BB029B"/>
    <w:rsid w:val="00C80149"/>
    <w:rsid w:val="00CA299D"/>
    <w:rsid w:val="00CC7564"/>
    <w:rsid w:val="00D36DE5"/>
    <w:rsid w:val="00D46B9A"/>
    <w:rsid w:val="00D60767"/>
    <w:rsid w:val="00DA5829"/>
    <w:rsid w:val="00E00C92"/>
    <w:rsid w:val="00E50BBA"/>
    <w:rsid w:val="00E71ECF"/>
    <w:rsid w:val="00E9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77"/>
    <w:rPr>
      <w:sz w:val="26"/>
      <w:szCs w:val="26"/>
    </w:rPr>
  </w:style>
  <w:style w:type="paragraph" w:styleId="1">
    <w:name w:val="heading 1"/>
    <w:basedOn w:val="a"/>
    <w:next w:val="a"/>
    <w:qFormat/>
    <w:rsid w:val="00217C7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217C77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17C77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217C77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17C77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17C77"/>
    <w:pPr>
      <w:jc w:val="center"/>
    </w:pPr>
  </w:style>
  <w:style w:type="paragraph" w:styleId="20">
    <w:name w:val="Body Text 2"/>
    <w:basedOn w:val="a"/>
    <w:semiHidden/>
    <w:rsid w:val="00217C77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semiHidden/>
    <w:rsid w:val="00217C7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217C77"/>
  </w:style>
  <w:style w:type="paragraph" w:styleId="21">
    <w:name w:val="Body Text Indent 2"/>
    <w:basedOn w:val="a"/>
    <w:semiHidden/>
    <w:rsid w:val="00217C77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4"/>
    </w:rPr>
  </w:style>
  <w:style w:type="paragraph" w:styleId="a6">
    <w:name w:val="header"/>
    <w:basedOn w:val="a"/>
    <w:semiHidden/>
    <w:rsid w:val="00217C7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217C77"/>
    <w:pPr>
      <w:ind w:firstLine="708"/>
      <w:jc w:val="both"/>
    </w:pPr>
  </w:style>
  <w:style w:type="paragraph" w:styleId="a8">
    <w:name w:val="List Paragraph"/>
    <w:basedOn w:val="a"/>
    <w:uiPriority w:val="34"/>
    <w:qFormat/>
    <w:rsid w:val="005B52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48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5</cp:revision>
  <cp:lastPrinted>2020-01-27T11:33:00Z</cp:lastPrinted>
  <dcterms:created xsi:type="dcterms:W3CDTF">2020-01-27T09:53:00Z</dcterms:created>
  <dcterms:modified xsi:type="dcterms:W3CDTF">2025-03-03T11:34:00Z</dcterms:modified>
</cp:coreProperties>
</file>